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97CB70" w:rsidR="009A12CA" w:rsidRDefault="00660DCA">
      <w:pPr>
        <w:rPr>
          <w:i/>
        </w:rPr>
      </w:pPr>
      <w:r>
        <w:rPr>
          <w:i/>
        </w:rPr>
        <w:t>Comunicato stampa</w:t>
      </w:r>
    </w:p>
    <w:p w14:paraId="00000004" w14:textId="6F84C916" w:rsidR="009A12CA" w:rsidRDefault="009A12CA"/>
    <w:p w14:paraId="24CCE00D" w14:textId="77777777" w:rsidR="00AB5BC9" w:rsidRDefault="00AB5BC9">
      <w:pPr>
        <w:jc w:val="both"/>
        <w:rPr>
          <w:b/>
          <w:sz w:val="24"/>
          <w:szCs w:val="24"/>
        </w:rPr>
      </w:pPr>
    </w:p>
    <w:p w14:paraId="00000005" w14:textId="4B79CAD2" w:rsidR="009A12CA" w:rsidRDefault="7D5E8D21">
      <w:pPr>
        <w:jc w:val="both"/>
        <w:rPr>
          <w:sz w:val="24"/>
          <w:szCs w:val="24"/>
        </w:rPr>
      </w:pPr>
      <w:r w:rsidRPr="7D5E8D21">
        <w:rPr>
          <w:b/>
          <w:bCs/>
          <w:sz w:val="24"/>
          <w:szCs w:val="24"/>
        </w:rPr>
        <w:t xml:space="preserve">VIDEO SOUND ART </w:t>
      </w:r>
      <w:r w:rsidRPr="7D5E8D21">
        <w:rPr>
          <w:sz w:val="24"/>
          <w:szCs w:val="24"/>
        </w:rPr>
        <w:t xml:space="preserve">annuncia la sua partecipazione ad </w:t>
      </w:r>
      <w:proofErr w:type="spellStart"/>
      <w:r w:rsidRPr="7D5E8D21">
        <w:rPr>
          <w:b/>
          <w:bCs/>
          <w:i/>
          <w:iCs/>
          <w:sz w:val="24"/>
          <w:szCs w:val="24"/>
        </w:rPr>
        <w:t>Archivissima</w:t>
      </w:r>
      <w:proofErr w:type="spellEnd"/>
      <w:r w:rsidRPr="7D5E8D21">
        <w:rPr>
          <w:b/>
          <w:bCs/>
          <w:i/>
          <w:iCs/>
          <w:sz w:val="24"/>
          <w:szCs w:val="24"/>
        </w:rPr>
        <w:t xml:space="preserve"> </w:t>
      </w:r>
      <w:r w:rsidRPr="7D5E8D21">
        <w:rPr>
          <w:i/>
          <w:iCs/>
          <w:sz w:val="24"/>
          <w:szCs w:val="24"/>
        </w:rPr>
        <w:t xml:space="preserve">- Il festival degli archivi </w:t>
      </w:r>
      <w:r w:rsidRPr="7D5E8D21">
        <w:rPr>
          <w:sz w:val="24"/>
          <w:szCs w:val="24"/>
        </w:rPr>
        <w:t>(</w:t>
      </w:r>
      <w:r w:rsidRPr="7D5E8D21">
        <w:rPr>
          <w:b/>
          <w:bCs/>
          <w:sz w:val="24"/>
          <w:szCs w:val="24"/>
        </w:rPr>
        <w:t>4 - 9 giugno 2021</w:t>
      </w:r>
      <w:r w:rsidRPr="7D5E8D21">
        <w:rPr>
          <w:sz w:val="24"/>
          <w:szCs w:val="24"/>
        </w:rPr>
        <w:t xml:space="preserve">) con due progetti curatoriali in collaborazione con il </w:t>
      </w:r>
      <w:r w:rsidR="00D66792">
        <w:rPr>
          <w:b/>
          <w:bCs/>
          <w:sz w:val="24"/>
          <w:szCs w:val="24"/>
        </w:rPr>
        <w:t>Touring Club Italiano</w:t>
      </w:r>
      <w:r w:rsidRPr="7D5E8D21">
        <w:rPr>
          <w:b/>
          <w:bCs/>
          <w:sz w:val="24"/>
          <w:szCs w:val="24"/>
        </w:rPr>
        <w:t xml:space="preserve">: </w:t>
      </w:r>
      <w:r w:rsidRPr="7D5E8D21">
        <w:rPr>
          <w:sz w:val="24"/>
          <w:szCs w:val="24"/>
        </w:rPr>
        <w:t xml:space="preserve">un </w:t>
      </w:r>
      <w:r w:rsidRPr="7D5E8D21">
        <w:rPr>
          <w:b/>
          <w:bCs/>
          <w:sz w:val="24"/>
          <w:szCs w:val="24"/>
        </w:rPr>
        <w:t xml:space="preserve">podcast </w:t>
      </w:r>
      <w:r w:rsidRPr="7D5E8D21">
        <w:rPr>
          <w:sz w:val="24"/>
          <w:szCs w:val="24"/>
        </w:rPr>
        <w:t>dedicato all’Archivio del Touring</w:t>
      </w:r>
      <w:r w:rsidR="00D66792">
        <w:rPr>
          <w:sz w:val="24"/>
          <w:szCs w:val="24"/>
        </w:rPr>
        <w:t xml:space="preserve"> Club</w:t>
      </w:r>
      <w:r w:rsidRPr="7D5E8D21">
        <w:rPr>
          <w:sz w:val="24"/>
          <w:szCs w:val="24"/>
        </w:rPr>
        <w:t xml:space="preserve"> e la presentazione al pubblico</w:t>
      </w:r>
      <w:r w:rsidRPr="7D5E8D21">
        <w:rPr>
          <w:b/>
          <w:bCs/>
          <w:sz w:val="24"/>
          <w:szCs w:val="24"/>
        </w:rPr>
        <w:t xml:space="preserve"> dell’opera risultata vincitrice all’Open Call 2020</w:t>
      </w:r>
      <w:r w:rsidRPr="7D5E8D21">
        <w:rPr>
          <w:sz w:val="24"/>
          <w:szCs w:val="24"/>
        </w:rPr>
        <w:t>.</w:t>
      </w:r>
    </w:p>
    <w:p w14:paraId="00000006" w14:textId="77777777" w:rsidR="009A12CA" w:rsidRDefault="009A12CA"/>
    <w:p w14:paraId="00000007" w14:textId="1A66A6DE" w:rsidR="009A12CA" w:rsidRDefault="02E546AA">
      <w:pPr>
        <w:jc w:val="both"/>
      </w:pPr>
      <w:r>
        <w:t xml:space="preserve">Dopo aver celebrato il suo decennale con due grandi mostre, in attesa dell’XI edizione, il festival e centro di produzione d’arte contemporanea </w:t>
      </w:r>
      <w:r w:rsidRPr="02E546AA">
        <w:rPr>
          <w:b/>
          <w:bCs/>
        </w:rPr>
        <w:t>Video Sound Art</w:t>
      </w:r>
      <w:r>
        <w:t xml:space="preserve"> parteciperà ad</w:t>
      </w:r>
      <w:r w:rsidRPr="02E546AA">
        <w:rPr>
          <w:i/>
          <w:iCs/>
        </w:rPr>
        <w:t xml:space="preserve"> </w:t>
      </w:r>
      <w:proofErr w:type="spellStart"/>
      <w:r w:rsidRPr="02E546AA">
        <w:rPr>
          <w:i/>
          <w:iCs/>
        </w:rPr>
        <w:t>Archivissima</w:t>
      </w:r>
      <w:proofErr w:type="spellEnd"/>
      <w:r w:rsidRPr="02E546AA">
        <w:rPr>
          <w:i/>
          <w:iCs/>
        </w:rPr>
        <w:t xml:space="preserve"> - Il festival degli archivi,</w:t>
      </w:r>
      <w:r>
        <w:t xml:space="preserve"> il primo festival italiano dedicato alla promozione e alla valorizzazione degli archivi storici.</w:t>
      </w:r>
    </w:p>
    <w:p w14:paraId="6F1C5E8C" w14:textId="77777777" w:rsidR="00D66792" w:rsidRDefault="00D66792">
      <w:pPr>
        <w:jc w:val="both"/>
      </w:pPr>
    </w:p>
    <w:p w14:paraId="00000008" w14:textId="24C5FAE4" w:rsidR="009A12CA" w:rsidRDefault="7D5E8D21" w:rsidP="02E546AA">
      <w:pPr>
        <w:jc w:val="both"/>
      </w:pPr>
      <w:r>
        <w:t xml:space="preserve">All’interno del ricco palinsesto Video Sound Art presenterà, dal 4 al 9 giugno 2021 in collaborazione con il Touring Club Italiano, un </w:t>
      </w:r>
      <w:r w:rsidRPr="7D5E8D21">
        <w:rPr>
          <w:b/>
          <w:bCs/>
        </w:rPr>
        <w:t xml:space="preserve">podcast </w:t>
      </w:r>
      <w:r>
        <w:t xml:space="preserve">dedicato all’Archivio realizzato dall’antropologo </w:t>
      </w:r>
      <w:r w:rsidRPr="7D5E8D21">
        <w:rPr>
          <w:b/>
          <w:bCs/>
        </w:rPr>
        <w:t>Tommaso Santagostino</w:t>
      </w:r>
      <w:r>
        <w:t xml:space="preserve"> e, nella cornice della storica </w:t>
      </w:r>
      <w:r w:rsidRPr="7D5E8D21">
        <w:rPr>
          <w:b/>
          <w:bCs/>
        </w:rPr>
        <w:t>Piscina Cozzi di Milano</w:t>
      </w:r>
      <w:r>
        <w:t xml:space="preserve">, </w:t>
      </w:r>
      <w:r w:rsidRPr="7D5E8D21">
        <w:rPr>
          <w:b/>
          <w:bCs/>
        </w:rPr>
        <w:t xml:space="preserve">l’opera </w:t>
      </w:r>
      <w:proofErr w:type="spellStart"/>
      <w:r w:rsidRPr="7D5E8D21">
        <w:rPr>
          <w:b/>
          <w:bCs/>
          <w:i/>
          <w:iCs/>
        </w:rPr>
        <w:t>What</w:t>
      </w:r>
      <w:proofErr w:type="spellEnd"/>
      <w:r w:rsidRPr="7D5E8D21">
        <w:rPr>
          <w:b/>
          <w:bCs/>
          <w:i/>
          <w:iCs/>
        </w:rPr>
        <w:t xml:space="preserve"> do </w:t>
      </w:r>
      <w:proofErr w:type="spellStart"/>
      <w:r w:rsidRPr="7D5E8D21">
        <w:rPr>
          <w:b/>
          <w:bCs/>
          <w:i/>
          <w:iCs/>
        </w:rPr>
        <w:t>you</w:t>
      </w:r>
      <w:proofErr w:type="spellEnd"/>
      <w:r w:rsidRPr="7D5E8D21">
        <w:rPr>
          <w:b/>
          <w:bCs/>
          <w:i/>
          <w:iCs/>
        </w:rPr>
        <w:t xml:space="preserve"> </w:t>
      </w:r>
      <w:proofErr w:type="spellStart"/>
      <w:r w:rsidRPr="7D5E8D21">
        <w:rPr>
          <w:b/>
          <w:bCs/>
          <w:i/>
          <w:iCs/>
        </w:rPr>
        <w:t>sea</w:t>
      </w:r>
      <w:proofErr w:type="spellEnd"/>
      <w:r w:rsidRPr="7D5E8D21">
        <w:rPr>
          <w:b/>
          <w:bCs/>
          <w:i/>
          <w:iCs/>
        </w:rPr>
        <w:t>?</w:t>
      </w:r>
      <w:r w:rsidRPr="7D5E8D21">
        <w:rPr>
          <w:b/>
          <w:bCs/>
        </w:rPr>
        <w:t xml:space="preserve"> </w:t>
      </w:r>
      <w:r>
        <w:t xml:space="preserve">risultata </w:t>
      </w:r>
      <w:r w:rsidRPr="7D5E8D21">
        <w:rPr>
          <w:b/>
          <w:bCs/>
        </w:rPr>
        <w:t>vincitrice all’Open Call 2020</w:t>
      </w:r>
      <w:r>
        <w:t>.</w:t>
      </w:r>
    </w:p>
    <w:p w14:paraId="0000000B" w14:textId="190F5415" w:rsidR="009A12CA" w:rsidRDefault="00660DCA">
      <w:pPr>
        <w:jc w:val="both"/>
        <w:rPr>
          <w:b/>
        </w:rPr>
      </w:pPr>
      <w:r>
        <w:t>I progetti sono stati realizzati con la collaborazione dell</w:t>
      </w:r>
      <w:r>
        <w:rPr>
          <w:b/>
        </w:rPr>
        <w:t>’Archivio del Touring Club Italiano</w:t>
      </w:r>
      <w:r>
        <w:t xml:space="preserve"> e di </w:t>
      </w:r>
      <w:r>
        <w:rPr>
          <w:b/>
        </w:rPr>
        <w:t>Milanosport.</w:t>
      </w:r>
    </w:p>
    <w:p w14:paraId="0000000C" w14:textId="77777777" w:rsidR="009A12CA" w:rsidRDefault="009A12CA">
      <w:pPr>
        <w:jc w:val="both"/>
      </w:pPr>
    </w:p>
    <w:p w14:paraId="6606B901" w14:textId="77777777" w:rsidR="00AB5BC9" w:rsidRDefault="00AB5BC9">
      <w:pPr>
        <w:jc w:val="both"/>
        <w:rPr>
          <w:b/>
        </w:rPr>
      </w:pPr>
    </w:p>
    <w:p w14:paraId="0000000D" w14:textId="62BC1F39" w:rsidR="009A12CA" w:rsidRPr="00D66792" w:rsidRDefault="00660DCA">
      <w:pPr>
        <w:jc w:val="both"/>
        <w:rPr>
          <w:b/>
          <w:lang w:val="en-GB"/>
        </w:rPr>
      </w:pPr>
      <w:r w:rsidRPr="00D66792">
        <w:rPr>
          <w:b/>
          <w:lang w:val="en-GB"/>
        </w:rPr>
        <w:t>L’OPERA VINCITRICE DELL’OPEN CALL 2020</w:t>
      </w:r>
    </w:p>
    <w:p w14:paraId="0000000E" w14:textId="77777777" w:rsidR="009A12CA" w:rsidRPr="00D66792" w:rsidRDefault="00660DCA">
      <w:pPr>
        <w:jc w:val="both"/>
        <w:rPr>
          <w:b/>
          <w:lang w:val="en-GB"/>
        </w:rPr>
      </w:pPr>
      <w:r w:rsidRPr="00D66792">
        <w:rPr>
          <w:b/>
          <w:lang w:val="en-GB"/>
        </w:rPr>
        <w:t xml:space="preserve">What do you </w:t>
      </w:r>
      <w:proofErr w:type="spellStart"/>
      <w:r w:rsidRPr="00D66792">
        <w:rPr>
          <w:b/>
          <w:lang w:val="en-GB"/>
        </w:rPr>
        <w:t>sea</w:t>
      </w:r>
      <w:proofErr w:type="spellEnd"/>
      <w:r w:rsidRPr="00D66792">
        <w:rPr>
          <w:b/>
          <w:lang w:val="en-GB"/>
        </w:rPr>
        <w:t>?</w:t>
      </w:r>
    </w:p>
    <w:p w14:paraId="0000000F" w14:textId="5DEBC1DD" w:rsidR="009A12CA" w:rsidRDefault="00660DCA">
      <w:pPr>
        <w:jc w:val="both"/>
      </w:pPr>
      <w:r>
        <w:t xml:space="preserve">di </w:t>
      </w:r>
      <w:proofErr w:type="spellStart"/>
      <w:r>
        <w:t>CampoBase</w:t>
      </w:r>
      <w:proofErr w:type="spellEnd"/>
      <w:r>
        <w:t xml:space="preserve"> e Daniele Costa</w:t>
      </w:r>
    </w:p>
    <w:p w14:paraId="38791B0B" w14:textId="77777777" w:rsidR="00AB5BC9" w:rsidRDefault="00AB5BC9">
      <w:pPr>
        <w:jc w:val="both"/>
      </w:pPr>
    </w:p>
    <w:p w14:paraId="2D3235CF" w14:textId="77777777" w:rsidR="00AB5BC9" w:rsidRDefault="00660DCA">
      <w:pPr>
        <w:spacing w:before="240" w:after="240"/>
        <w:contextualSpacing/>
        <w:jc w:val="both"/>
      </w:pPr>
      <w:proofErr w:type="spellStart"/>
      <w:r>
        <w:rPr>
          <w:i/>
        </w:rPr>
        <w:t>What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sea</w:t>
      </w:r>
      <w:proofErr w:type="spellEnd"/>
      <w:r>
        <w:rPr>
          <w:i/>
        </w:rPr>
        <w:t>?</w:t>
      </w:r>
      <w:r>
        <w:t xml:space="preserve"> è un progetto video-</w:t>
      </w:r>
      <w:proofErr w:type="spellStart"/>
      <w:r>
        <w:t>installativo</w:t>
      </w:r>
      <w:proofErr w:type="spellEnd"/>
      <w:r>
        <w:t xml:space="preserve"> realizzato dall’artista </w:t>
      </w:r>
      <w:r>
        <w:rPr>
          <w:b/>
        </w:rPr>
        <w:t>Daniele Costa</w:t>
      </w:r>
      <w:r>
        <w:t xml:space="preserve"> e dal collettivo curatoriale </w:t>
      </w:r>
      <w:proofErr w:type="spellStart"/>
      <w:r>
        <w:rPr>
          <w:b/>
        </w:rPr>
        <w:t>CampoBase</w:t>
      </w:r>
      <w:proofErr w:type="spellEnd"/>
      <w:r>
        <w:rPr>
          <w:b/>
        </w:rPr>
        <w:t>.</w:t>
      </w:r>
      <w:r>
        <w:t xml:space="preserve"> </w:t>
      </w:r>
    </w:p>
    <w:p w14:paraId="00000010" w14:textId="33B4767C" w:rsidR="009A12CA" w:rsidRDefault="00660DCA">
      <w:pPr>
        <w:spacing w:before="240" w:after="240"/>
        <w:contextualSpacing/>
        <w:jc w:val="both"/>
      </w:pPr>
      <w:r>
        <w:t xml:space="preserve">A partire dallo studio dei materiali presenti nell’archivio del Touring Club Italiano, l’opera mette in dialogo immagini, video e testi, evocando e ricordando i surrogati del mare, suggeriti dall’architettura della Piscina Cozzi a Milano, luogo fisico da cui prende avvio la ricerca. Lo spazio alternativo al mare viene esplorato anche a livello sonoro attraverso l’intervento di sound design di Mauro </w:t>
      </w:r>
      <w:proofErr w:type="spellStart"/>
      <w:r>
        <w:t>Martinuz</w:t>
      </w:r>
      <w:proofErr w:type="spellEnd"/>
      <w:r>
        <w:t xml:space="preserve"> e Marco Furlanetto.</w:t>
      </w:r>
    </w:p>
    <w:p w14:paraId="224B2E0D" w14:textId="4A5BEA8A" w:rsidR="1E2638B9" w:rsidRDefault="72E2F2C4" w:rsidP="72E2F2C4">
      <w:pPr>
        <w:spacing w:before="240" w:after="240"/>
        <w:jc w:val="both"/>
      </w:pPr>
      <w:r>
        <w:t xml:space="preserve">L’opera sarà presentata nel </w:t>
      </w:r>
      <w:r w:rsidRPr="72E2F2C4">
        <w:rPr>
          <w:b/>
          <w:bCs/>
        </w:rPr>
        <w:t>bagno mosaicato della Piscina Cozzi</w:t>
      </w:r>
      <w:r>
        <w:t xml:space="preserve">, uno spazio degli anni ‘30 normalmente inaccessibile al pubblico che verrà riaperto in occasione della mostra. Ad accompagnare l’esposizione, è prevista la trasmissione in streaming di </w:t>
      </w:r>
      <w:r w:rsidRPr="72E2F2C4">
        <w:rPr>
          <w:b/>
          <w:bCs/>
        </w:rPr>
        <w:t>un talk</w:t>
      </w:r>
      <w:r>
        <w:t xml:space="preserve"> in cui il collettivo </w:t>
      </w:r>
      <w:proofErr w:type="spellStart"/>
      <w:r>
        <w:t>CampoBase</w:t>
      </w:r>
      <w:proofErr w:type="spellEnd"/>
      <w:r>
        <w:t>, Daniele Costa e Davide Francalanci, ricercatore di Video Sound Art interverranno per raccontare l’opera e il percorso di ricerca.</w:t>
      </w:r>
    </w:p>
    <w:p w14:paraId="00000013" w14:textId="5DD183D8" w:rsidR="009A12CA" w:rsidRDefault="00660DCA">
      <w:pPr>
        <w:rPr>
          <w:b/>
        </w:rPr>
      </w:pPr>
      <w:r>
        <w:rPr>
          <w:b/>
        </w:rPr>
        <w:t>PODCAST</w:t>
      </w:r>
    </w:p>
    <w:p w14:paraId="00000014" w14:textId="77777777" w:rsidR="009A12CA" w:rsidRDefault="00660DCA">
      <w:pPr>
        <w:shd w:val="clear" w:color="auto" w:fill="FFFFFF"/>
        <w:jc w:val="both"/>
        <w:rPr>
          <w:b/>
        </w:rPr>
      </w:pPr>
      <w:r>
        <w:rPr>
          <w:b/>
        </w:rPr>
        <w:t>Ho viaggiato più sulle riviste del Touring che in giro per il mondo</w:t>
      </w:r>
    </w:p>
    <w:p w14:paraId="00000016" w14:textId="68FCAEE1" w:rsidR="009A12CA" w:rsidRDefault="00660DCA">
      <w:r>
        <w:t>di Tommaso Santagostino e Video Sound Art</w:t>
      </w:r>
    </w:p>
    <w:p w14:paraId="40CDE660" w14:textId="77777777" w:rsidR="00963AC3" w:rsidRPr="00963AC3" w:rsidRDefault="00963AC3"/>
    <w:p w14:paraId="00000017" w14:textId="77C72D3C" w:rsidR="009A12CA" w:rsidRDefault="02E546AA" w:rsidP="02E546AA">
      <w:pPr>
        <w:shd w:val="clear" w:color="auto" w:fill="FFFFFF" w:themeFill="background1"/>
        <w:jc w:val="both"/>
      </w:pPr>
      <w:r>
        <w:lastRenderedPageBreak/>
        <w:t>Dopo il ciclo di podcast realizzato nel 2020 per Video Sound Art, l’</w:t>
      </w:r>
      <w:r w:rsidRPr="02E546AA">
        <w:rPr>
          <w:highlight w:val="white"/>
        </w:rPr>
        <w:t>antropologo e geografo</w:t>
      </w:r>
      <w:r>
        <w:t xml:space="preserve"> </w:t>
      </w:r>
      <w:r w:rsidRPr="02E546AA">
        <w:rPr>
          <w:b/>
          <w:bCs/>
        </w:rPr>
        <w:t xml:space="preserve">Tommaso Santagostino, </w:t>
      </w:r>
      <w:r>
        <w:t>in collaborazione con l’archivista Luciana Senna e con il coordinamento della curatrice Laura Lamonea, ripropone un confronto generazionale.</w:t>
      </w:r>
    </w:p>
    <w:p w14:paraId="00000018" w14:textId="303202D5" w:rsidR="009A12CA" w:rsidRDefault="02E546AA" w:rsidP="02E546AA">
      <w:pPr>
        <w:shd w:val="clear" w:color="auto" w:fill="FFFFFF" w:themeFill="background1"/>
        <w:jc w:val="both"/>
        <w:rPr>
          <w:highlight w:val="white"/>
        </w:rPr>
      </w:pPr>
      <w:r>
        <w:t xml:space="preserve">Il nuovo podcast, dal titolo </w:t>
      </w:r>
      <w:r w:rsidRPr="02E546AA">
        <w:rPr>
          <w:i/>
          <w:iCs/>
        </w:rPr>
        <w:t>Ho viaggiato più sulle riviste del Touring che in giro per il mondo,</w:t>
      </w:r>
      <w:r>
        <w:t xml:space="preserve"> rilegge con uno sguardo contemporaneo gli articoli delle storiche riviste del Touring, stabilendo un dialogo polifonico e multimediale tra diversi luoghi ed epoche. Attraverso una traccia audio Santagostino proverà a documentare le esperienze di viaggio, mediate dai testi, dalle fotografie e dalle cartografie attraverso le voci dei lettori dell'epoca.</w:t>
      </w:r>
    </w:p>
    <w:p w14:paraId="00000019" w14:textId="77777777" w:rsidR="009A12CA" w:rsidRDefault="00660DCA">
      <w:pPr>
        <w:shd w:val="clear" w:color="auto" w:fill="FFFFFF"/>
        <w:jc w:val="both"/>
      </w:pPr>
      <w:r>
        <w:t xml:space="preserve">Un racconto ricco e denso che scaturisce dalla grande esperienza di chi lavora in archivio, dai ricordi dei lettori e dalle riflessioni dei giovani liceali. </w:t>
      </w:r>
    </w:p>
    <w:p w14:paraId="0000001A" w14:textId="77777777" w:rsidR="009A12CA" w:rsidRDefault="009A12CA">
      <w:pPr>
        <w:jc w:val="both"/>
        <w:rPr>
          <w:b/>
        </w:rPr>
      </w:pPr>
    </w:p>
    <w:p w14:paraId="0000001C" w14:textId="77777777" w:rsidR="009A12CA" w:rsidRDefault="00660DCA">
      <w:pPr>
        <w:jc w:val="both"/>
        <w:rPr>
          <w:b/>
        </w:rPr>
      </w:pPr>
      <w:r>
        <w:rPr>
          <w:b/>
        </w:rPr>
        <w:t>OPEN CALL 2020</w:t>
      </w:r>
    </w:p>
    <w:p w14:paraId="0000001D" w14:textId="77777777" w:rsidR="009A12CA" w:rsidRDefault="00660DCA">
      <w:pPr>
        <w:jc w:val="both"/>
        <w:rPr>
          <w:b/>
        </w:rPr>
      </w:pPr>
      <w:r>
        <w:rPr>
          <w:b/>
        </w:rPr>
        <w:t>L’immagine aperta</w:t>
      </w:r>
    </w:p>
    <w:p w14:paraId="0000001E" w14:textId="77777777" w:rsidR="009A12CA" w:rsidRDefault="00660DCA">
      <w:pPr>
        <w:jc w:val="both"/>
      </w:pPr>
      <w:r>
        <w:t>in collaborazione con il Touring Club Italiano</w:t>
      </w:r>
    </w:p>
    <w:p w14:paraId="0000001F" w14:textId="77777777" w:rsidR="009A12CA" w:rsidRDefault="009A12CA">
      <w:pPr>
        <w:jc w:val="both"/>
      </w:pPr>
    </w:p>
    <w:p w14:paraId="00000020" w14:textId="030B8F14" w:rsidR="009A12CA" w:rsidRDefault="02E546AA">
      <w:pPr>
        <w:jc w:val="both"/>
      </w:pPr>
      <w:r>
        <w:t>Video Sound Art riconferma il suo impegno alla valorizzazione dei giovani artisti sostenendo la nascita di nuove produzioni attraverso mostre e residenze artistiche all’interno di contesti espositivi lontani dai circuiti distributivi ordinari, con l’intento di mettere alla prova la capacità di adattamento dell’arte nella società.</w:t>
      </w:r>
    </w:p>
    <w:p w14:paraId="00000021" w14:textId="77777777" w:rsidR="009A12CA" w:rsidRDefault="00660DCA">
      <w:pPr>
        <w:jc w:val="both"/>
      </w:pPr>
      <w:r>
        <w:t xml:space="preserve">Nel 2020 è stata lanciata l’Open Call “L’immagine aperta” a cui è seguita una residenza presso l’Archivio del Touring Club Italiano. </w:t>
      </w:r>
    </w:p>
    <w:p w14:paraId="00000022" w14:textId="77777777" w:rsidR="009A12CA" w:rsidRDefault="00660DCA">
      <w:pPr>
        <w:jc w:val="both"/>
      </w:pPr>
      <w:r>
        <w:t xml:space="preserve">Con uno sguardo </w:t>
      </w:r>
      <w:proofErr w:type="gramStart"/>
      <w:r>
        <w:t>a</w:t>
      </w:r>
      <w:proofErr w:type="gramEnd"/>
      <w:r>
        <w:t xml:space="preserve"> </w:t>
      </w:r>
      <w:proofErr w:type="spellStart"/>
      <w:r>
        <w:t>Aby</w:t>
      </w:r>
      <w:proofErr w:type="spellEnd"/>
      <w:r>
        <w:t xml:space="preserve"> Warburg e al suo </w:t>
      </w:r>
      <w:proofErr w:type="spellStart"/>
      <w:r>
        <w:rPr>
          <w:i/>
        </w:rPr>
        <w:t>Mnemosyne</w:t>
      </w:r>
      <w:proofErr w:type="spellEnd"/>
      <w:r>
        <w:rPr>
          <w:i/>
        </w:rPr>
        <w:t xml:space="preserve"> Atlas</w:t>
      </w:r>
      <w:r>
        <w:t>, la call invitava i partecipanti a dare alla raccolta una nuova fisionomia. Secondo questo principio-guida, artisti, curatori, ricercatori e viaggiatori sono stati chiamati ad organizzare i materiali e, attraverso operazioni di assemblaggio e postproduzione, costruire con essi narrazioni visive inedite.</w:t>
      </w:r>
    </w:p>
    <w:p w14:paraId="00000023" w14:textId="77777777" w:rsidR="009A12CA" w:rsidRDefault="00660DCA">
      <w:pPr>
        <w:jc w:val="both"/>
      </w:pPr>
      <w:r>
        <w:t xml:space="preserve">La giuria ha visto la partecipazione di esponenti riconosciuti del mondo dell’arte: Diego Bergamaschi, Vicepresidente del </w:t>
      </w:r>
      <w:proofErr w:type="spellStart"/>
      <w:r>
        <w:t>ClubGamec</w:t>
      </w:r>
      <w:proofErr w:type="spellEnd"/>
      <w:r>
        <w:t xml:space="preserve">; Andrea </w:t>
      </w:r>
      <w:proofErr w:type="spellStart"/>
      <w:r>
        <w:t>Boghi</w:t>
      </w:r>
      <w:proofErr w:type="spellEnd"/>
      <w:r>
        <w:t xml:space="preserve">, Membro del comitato direttivo di </w:t>
      </w:r>
      <w:proofErr w:type="spellStart"/>
      <w:r>
        <w:t>Collective</w:t>
      </w:r>
      <w:proofErr w:type="spellEnd"/>
      <w:r>
        <w:t xml:space="preserve">; Luca Lo Pinto, Direttore Artistico del museo MACRO di Roma; Ilaria Parma e Luciana Senna, Archiviste del Touring Club Italiano; Francesco Tedeschi, Professore di Storia dell’arte contemporanea all’Università Cattolica del Sacro Cuore; e </w:t>
      </w:r>
      <w:proofErr w:type="gramStart"/>
      <w:r>
        <w:t>il team curatoriale</w:t>
      </w:r>
      <w:proofErr w:type="gramEnd"/>
      <w:r>
        <w:t xml:space="preserve"> di Video Sound Art.</w:t>
      </w:r>
    </w:p>
    <w:p w14:paraId="00000024" w14:textId="77777777" w:rsidR="009A12CA" w:rsidRDefault="00660DCA">
      <w:pPr>
        <w:jc w:val="both"/>
      </w:pPr>
      <w:r>
        <w:t>Il progetto proclamato vincitore è stato: “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?” di </w:t>
      </w:r>
      <w:proofErr w:type="spellStart"/>
      <w:r>
        <w:t>CampoBase</w:t>
      </w:r>
      <w:proofErr w:type="spellEnd"/>
      <w:r>
        <w:t xml:space="preserve"> e Daniele Costa.</w:t>
      </w:r>
    </w:p>
    <w:p w14:paraId="00000025" w14:textId="77777777" w:rsidR="009A12CA" w:rsidRDefault="009A12CA">
      <w:pPr>
        <w:jc w:val="both"/>
      </w:pPr>
    </w:p>
    <w:p w14:paraId="00000026" w14:textId="77777777" w:rsidR="009A12CA" w:rsidRDefault="003A27A3">
      <w:pPr>
        <w:jc w:val="both"/>
      </w:pPr>
      <w:hyperlink r:id="rId6">
        <w:r w:rsidR="247B2782" w:rsidRPr="247B2782">
          <w:rPr>
            <w:color w:val="1155CC"/>
            <w:u w:val="single"/>
          </w:rPr>
          <w:t>Link al video al short film realizzato da VSA &gt;&gt;</w:t>
        </w:r>
      </w:hyperlink>
      <w:r w:rsidR="247B2782">
        <w:t xml:space="preserve"> </w:t>
      </w:r>
    </w:p>
    <w:p w14:paraId="2CA11C5E" w14:textId="576A5DE7" w:rsidR="72E2F2C4" w:rsidRDefault="72E2F2C4" w:rsidP="72E2F2C4"/>
    <w:p w14:paraId="26A138D1" w14:textId="120D71DC" w:rsidR="00963AC3" w:rsidRDefault="00963AC3" w:rsidP="72E2F2C4"/>
    <w:p w14:paraId="28D5C6C9" w14:textId="2C37D9E6" w:rsidR="00963AC3" w:rsidRDefault="00963AC3" w:rsidP="72E2F2C4"/>
    <w:p w14:paraId="75AF0DF7" w14:textId="57B7AC86" w:rsidR="00963AC3" w:rsidRDefault="00963AC3" w:rsidP="72E2F2C4"/>
    <w:p w14:paraId="3C626AD2" w14:textId="26A8C179" w:rsidR="00963AC3" w:rsidRDefault="00963AC3" w:rsidP="72E2F2C4"/>
    <w:p w14:paraId="331307DD" w14:textId="7C217901" w:rsidR="00963AC3" w:rsidRDefault="00963AC3" w:rsidP="72E2F2C4"/>
    <w:p w14:paraId="2B2C25C2" w14:textId="57B149D5" w:rsidR="00963AC3" w:rsidRDefault="00963AC3" w:rsidP="72E2F2C4"/>
    <w:p w14:paraId="476A5FB9" w14:textId="77777777" w:rsidR="00963AC3" w:rsidRPr="00D66792" w:rsidRDefault="00963AC3" w:rsidP="72E2F2C4">
      <w:pPr>
        <w:rPr>
          <w:lang w:val="it-IT"/>
        </w:rPr>
      </w:pPr>
    </w:p>
    <w:p w14:paraId="1F1CF508" w14:textId="5FB1CE4B" w:rsidR="72E2F2C4" w:rsidRDefault="72E2F2C4" w:rsidP="72E2F2C4"/>
    <w:p w14:paraId="48ACE607" w14:textId="35D06D50" w:rsidR="72E2F2C4" w:rsidRDefault="72E2F2C4" w:rsidP="72E2F2C4"/>
    <w:p w14:paraId="0000002C" w14:textId="77777777" w:rsidR="009A12CA" w:rsidRDefault="00660DCA">
      <w:pPr>
        <w:rPr>
          <w:u w:val="single"/>
        </w:rPr>
      </w:pPr>
      <w:r>
        <w:rPr>
          <w:u w:val="single"/>
        </w:rPr>
        <w:lastRenderedPageBreak/>
        <w:t>INFORMAZIONI</w:t>
      </w:r>
    </w:p>
    <w:p w14:paraId="0000002D" w14:textId="77777777" w:rsidR="009A12CA" w:rsidRDefault="009A12CA">
      <w:pPr>
        <w:rPr>
          <w:u w:val="single"/>
        </w:rPr>
      </w:pPr>
    </w:p>
    <w:p w14:paraId="0000002E" w14:textId="77777777" w:rsidR="009A12CA" w:rsidRDefault="00660DCA">
      <w:r>
        <w:t>4 - 9 giugno 2021</w:t>
      </w:r>
    </w:p>
    <w:p w14:paraId="0000002F" w14:textId="1B56B5EE" w:rsidR="009A12CA" w:rsidRDefault="02E546AA">
      <w:r>
        <w:t>dalle ore 16 alle ore 20</w:t>
      </w:r>
    </w:p>
    <w:p w14:paraId="00000030" w14:textId="54E68EE9" w:rsidR="009A12CA" w:rsidRDefault="02E546AA">
      <w:r>
        <w:t>Piscina Cozzi, Bagno mosaicato anni ‘30</w:t>
      </w:r>
    </w:p>
    <w:p w14:paraId="00000031" w14:textId="77777777" w:rsidR="009A12CA" w:rsidRDefault="00660DCA">
      <w:r>
        <w:t>Viale Tunisia, 35, Milano</w:t>
      </w:r>
    </w:p>
    <w:p w14:paraId="00000032" w14:textId="77777777" w:rsidR="009A12CA" w:rsidRDefault="00660DCA">
      <w:r>
        <w:t>Ingresso libero</w:t>
      </w:r>
    </w:p>
    <w:p w14:paraId="00000033" w14:textId="77777777" w:rsidR="009A12CA" w:rsidRDefault="009A12CA">
      <w:pPr>
        <w:rPr>
          <w:sz w:val="20"/>
          <w:szCs w:val="20"/>
        </w:rPr>
      </w:pPr>
    </w:p>
    <w:p w14:paraId="00000034" w14:textId="77777777" w:rsidR="009A12CA" w:rsidRDefault="00660DCA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00000035" w14:textId="77777777" w:rsidR="009A12CA" w:rsidRDefault="009A12CA">
      <w:pPr>
        <w:rPr>
          <w:sz w:val="20"/>
          <w:szCs w:val="20"/>
        </w:rPr>
      </w:pPr>
    </w:p>
    <w:p w14:paraId="00000036" w14:textId="662DEA09" w:rsidR="009A12CA" w:rsidRPr="00AB5BC9" w:rsidRDefault="02E546AA">
      <w:pPr>
        <w:rPr>
          <w:sz w:val="20"/>
          <w:szCs w:val="20"/>
          <w:lang w:val="es-DO"/>
        </w:rPr>
      </w:pPr>
      <w:r w:rsidRPr="02E546AA">
        <w:rPr>
          <w:sz w:val="20"/>
          <w:szCs w:val="20"/>
          <w:lang w:val="es-DO"/>
        </w:rPr>
        <w:t xml:space="preserve">VIDEO SOUND ART </w:t>
      </w:r>
      <w:r w:rsidR="00660DCA" w:rsidRPr="00D66792">
        <w:rPr>
          <w:lang w:val="en-GB"/>
        </w:rPr>
        <w:br/>
      </w:r>
      <w:hyperlink r:id="rId7">
        <w:r w:rsidRPr="02E546AA">
          <w:rPr>
            <w:rStyle w:val="Collegamentoipertestuale"/>
            <w:sz w:val="20"/>
            <w:szCs w:val="20"/>
            <w:lang w:val="es-DO"/>
          </w:rPr>
          <w:t>www.videosoundart.com</w:t>
        </w:r>
      </w:hyperlink>
    </w:p>
    <w:p w14:paraId="00000037" w14:textId="77777777" w:rsidR="009A12CA" w:rsidRPr="00D66792" w:rsidRDefault="00660DCA">
      <w:pPr>
        <w:rPr>
          <w:sz w:val="20"/>
          <w:szCs w:val="20"/>
          <w:lang w:val="en-GB"/>
        </w:rPr>
      </w:pPr>
      <w:r w:rsidRPr="00D66792">
        <w:rPr>
          <w:sz w:val="20"/>
          <w:szCs w:val="20"/>
          <w:lang w:val="en-GB"/>
        </w:rPr>
        <w:t>Facebook @VideoSoundArt</w:t>
      </w:r>
    </w:p>
    <w:p w14:paraId="4B6DE34B" w14:textId="77813974" w:rsidR="02E546AA" w:rsidRPr="00D66792" w:rsidRDefault="02E546AA" w:rsidP="02E546AA">
      <w:pPr>
        <w:rPr>
          <w:sz w:val="20"/>
          <w:szCs w:val="20"/>
          <w:lang w:val="en-GB"/>
        </w:rPr>
      </w:pPr>
      <w:r w:rsidRPr="00D66792">
        <w:rPr>
          <w:sz w:val="20"/>
          <w:szCs w:val="20"/>
          <w:lang w:val="en-GB"/>
        </w:rPr>
        <w:t xml:space="preserve">Instagram @vsafestival </w:t>
      </w:r>
    </w:p>
    <w:p w14:paraId="00000039" w14:textId="77777777" w:rsidR="009A12CA" w:rsidRPr="00D66792" w:rsidRDefault="02E546AA" w:rsidP="02E546AA">
      <w:pPr>
        <w:rPr>
          <w:b/>
          <w:bCs/>
          <w:sz w:val="20"/>
          <w:szCs w:val="20"/>
          <w:lang w:val="en-GB"/>
        </w:rPr>
      </w:pPr>
      <w:r w:rsidRPr="00D66792">
        <w:rPr>
          <w:b/>
          <w:bCs/>
          <w:sz w:val="20"/>
          <w:szCs w:val="20"/>
          <w:lang w:val="en-GB"/>
        </w:rPr>
        <w:t>Press Office:</w:t>
      </w:r>
    </w:p>
    <w:p w14:paraId="0000003A" w14:textId="77777777" w:rsidR="009A12CA" w:rsidRDefault="00660DCA">
      <w:pPr>
        <w:rPr>
          <w:sz w:val="20"/>
          <w:szCs w:val="20"/>
        </w:rPr>
      </w:pPr>
      <w:r>
        <w:rPr>
          <w:sz w:val="20"/>
          <w:szCs w:val="20"/>
        </w:rPr>
        <w:t>Francesca Mainardi</w:t>
      </w:r>
    </w:p>
    <w:p w14:paraId="0000003B" w14:textId="77777777" w:rsidR="009A12CA" w:rsidRDefault="00660DCA">
      <w:pPr>
        <w:rPr>
          <w:sz w:val="20"/>
          <w:szCs w:val="20"/>
        </w:rPr>
      </w:pPr>
      <w:r>
        <w:rPr>
          <w:sz w:val="20"/>
          <w:szCs w:val="20"/>
        </w:rPr>
        <w:t>mob. + 39 3395401941</w:t>
      </w:r>
    </w:p>
    <w:p w14:paraId="0000003C" w14:textId="77777777" w:rsidR="009A12CA" w:rsidRDefault="00660DCA">
      <w:pPr>
        <w:rPr>
          <w:sz w:val="20"/>
          <w:szCs w:val="20"/>
        </w:rPr>
      </w:pPr>
      <w:r>
        <w:rPr>
          <w:sz w:val="20"/>
          <w:szCs w:val="20"/>
        </w:rPr>
        <w:t>ufficiostampa@videosoundart.com</w:t>
      </w:r>
    </w:p>
    <w:p w14:paraId="0000003D" w14:textId="75E52824" w:rsidR="009A12CA" w:rsidRDefault="009A12CA">
      <w:pPr>
        <w:rPr>
          <w:sz w:val="20"/>
          <w:szCs w:val="20"/>
        </w:rPr>
      </w:pPr>
    </w:p>
    <w:p w14:paraId="4DA122E2" w14:textId="4E89981C" w:rsidR="02E546AA" w:rsidRDefault="02E546AA" w:rsidP="02E546AA">
      <w:pPr>
        <w:rPr>
          <w:sz w:val="20"/>
          <w:szCs w:val="20"/>
        </w:rPr>
      </w:pPr>
    </w:p>
    <w:p w14:paraId="0000003E" w14:textId="3ABD34AE" w:rsidR="009A12CA" w:rsidRPr="00D66792" w:rsidRDefault="02E546AA">
      <w:pPr>
        <w:rPr>
          <w:sz w:val="20"/>
          <w:szCs w:val="20"/>
          <w:lang w:val="en-GB"/>
        </w:rPr>
      </w:pPr>
      <w:r w:rsidRPr="00D66792">
        <w:rPr>
          <w:sz w:val="20"/>
          <w:szCs w:val="20"/>
          <w:lang w:val="en-GB"/>
        </w:rPr>
        <w:t xml:space="preserve">TOURING CLUB ITALIANO </w:t>
      </w:r>
      <w:r w:rsidR="00660DCA" w:rsidRPr="00D66792">
        <w:rPr>
          <w:lang w:val="en-GB"/>
        </w:rPr>
        <w:br/>
      </w:r>
      <w:hyperlink r:id="rId8">
        <w:r w:rsidRPr="00D66792">
          <w:rPr>
            <w:rStyle w:val="Collegamentoipertestuale"/>
            <w:sz w:val="20"/>
            <w:szCs w:val="20"/>
            <w:lang w:val="en-GB"/>
          </w:rPr>
          <w:t>www.touringclub.it</w:t>
        </w:r>
      </w:hyperlink>
    </w:p>
    <w:p w14:paraId="0000003F" w14:textId="77777777" w:rsidR="009A12CA" w:rsidRPr="00D66792" w:rsidRDefault="00660DCA">
      <w:pPr>
        <w:rPr>
          <w:sz w:val="20"/>
          <w:szCs w:val="20"/>
          <w:lang w:val="en-GB"/>
        </w:rPr>
      </w:pPr>
      <w:r w:rsidRPr="00D66792">
        <w:rPr>
          <w:sz w:val="20"/>
          <w:szCs w:val="20"/>
          <w:lang w:val="en-GB"/>
        </w:rPr>
        <w:t xml:space="preserve">Facebook: </w:t>
      </w:r>
      <w:proofErr w:type="spellStart"/>
      <w:r w:rsidRPr="00D66792">
        <w:rPr>
          <w:sz w:val="20"/>
          <w:szCs w:val="20"/>
          <w:lang w:val="en-GB"/>
        </w:rPr>
        <w:t>touringclubitaliano</w:t>
      </w:r>
      <w:proofErr w:type="spellEnd"/>
    </w:p>
    <w:p w14:paraId="00000040" w14:textId="77777777" w:rsidR="009A12CA" w:rsidRPr="00D66792" w:rsidRDefault="00660DCA">
      <w:pPr>
        <w:rPr>
          <w:sz w:val="20"/>
          <w:szCs w:val="20"/>
          <w:lang w:val="en-GB"/>
        </w:rPr>
      </w:pPr>
      <w:r w:rsidRPr="00D66792">
        <w:rPr>
          <w:sz w:val="20"/>
          <w:szCs w:val="20"/>
          <w:lang w:val="en-GB"/>
        </w:rPr>
        <w:t xml:space="preserve">Twitter: </w:t>
      </w:r>
      <w:proofErr w:type="spellStart"/>
      <w:r w:rsidRPr="00D66792">
        <w:rPr>
          <w:sz w:val="20"/>
          <w:szCs w:val="20"/>
          <w:lang w:val="en-GB"/>
        </w:rPr>
        <w:t>touringclub</w:t>
      </w:r>
      <w:proofErr w:type="spellEnd"/>
    </w:p>
    <w:p w14:paraId="00000041" w14:textId="4348E165" w:rsidR="009A12CA" w:rsidRDefault="00660DCA">
      <w:pPr>
        <w:rPr>
          <w:sz w:val="20"/>
          <w:szCs w:val="20"/>
          <w:lang w:val="en-GB"/>
        </w:rPr>
      </w:pPr>
      <w:r w:rsidRPr="00D66792">
        <w:rPr>
          <w:sz w:val="20"/>
          <w:szCs w:val="20"/>
          <w:lang w:val="en-GB"/>
        </w:rPr>
        <w:t xml:space="preserve">Instagram: </w:t>
      </w:r>
      <w:proofErr w:type="spellStart"/>
      <w:r w:rsidRPr="00D66792">
        <w:rPr>
          <w:sz w:val="20"/>
          <w:szCs w:val="20"/>
          <w:lang w:val="en-GB"/>
        </w:rPr>
        <w:t>touringclub</w:t>
      </w:r>
      <w:proofErr w:type="spellEnd"/>
      <w:r w:rsidRPr="00D66792">
        <w:rPr>
          <w:sz w:val="20"/>
          <w:szCs w:val="20"/>
          <w:lang w:val="en-GB"/>
        </w:rPr>
        <w:t xml:space="preserve"> </w:t>
      </w:r>
    </w:p>
    <w:p w14:paraId="1B239DF0" w14:textId="77777777" w:rsidR="00963AC3" w:rsidRPr="00D66792" w:rsidRDefault="00963AC3" w:rsidP="00963AC3">
      <w:pPr>
        <w:rPr>
          <w:b/>
          <w:bCs/>
          <w:sz w:val="20"/>
          <w:szCs w:val="20"/>
          <w:lang w:val="en-GB"/>
        </w:rPr>
      </w:pPr>
      <w:r w:rsidRPr="00D66792">
        <w:rPr>
          <w:b/>
          <w:bCs/>
          <w:sz w:val="20"/>
          <w:szCs w:val="20"/>
          <w:lang w:val="en-GB"/>
        </w:rPr>
        <w:t>Press Office:</w:t>
      </w:r>
    </w:p>
    <w:p w14:paraId="190DE936" w14:textId="77777777" w:rsidR="00963AC3" w:rsidRDefault="00963AC3" w:rsidP="00963AC3">
      <w:pPr>
        <w:rPr>
          <w:bCs/>
          <w:sz w:val="20"/>
          <w:szCs w:val="20"/>
          <w:lang w:val="it-IT"/>
        </w:rPr>
      </w:pPr>
      <w:r w:rsidRPr="00D66792">
        <w:rPr>
          <w:bCs/>
          <w:sz w:val="20"/>
          <w:szCs w:val="20"/>
          <w:lang w:val="it-IT"/>
        </w:rPr>
        <w:t>Tania Rao Torres</w:t>
      </w:r>
    </w:p>
    <w:p w14:paraId="10540295" w14:textId="77777777" w:rsidR="00963AC3" w:rsidRPr="009E16F0" w:rsidRDefault="00963AC3" w:rsidP="00963AC3">
      <w:pPr>
        <w:rPr>
          <w:b/>
          <w:bCs/>
          <w:sz w:val="20"/>
          <w:szCs w:val="20"/>
          <w:lang w:val="it-IT"/>
        </w:rPr>
      </w:pPr>
      <w:r w:rsidRPr="009E16F0">
        <w:rPr>
          <w:bCs/>
          <w:sz w:val="20"/>
          <w:szCs w:val="20"/>
          <w:lang w:val="it-IT"/>
        </w:rPr>
        <w:t xml:space="preserve">tel. 02.8526.214; </w:t>
      </w:r>
      <w:r w:rsidRPr="009E16F0">
        <w:rPr>
          <w:sz w:val="20"/>
          <w:szCs w:val="20"/>
          <w:lang w:val="it-IT"/>
        </w:rPr>
        <w:t>349.3371029</w:t>
      </w:r>
    </w:p>
    <w:p w14:paraId="72C128FC" w14:textId="5FC3CEE6" w:rsidR="00963AC3" w:rsidRPr="00963AC3" w:rsidRDefault="00963AC3" w:rsidP="00963AC3">
      <w:pPr>
        <w:rPr>
          <w:b/>
          <w:bCs/>
          <w:sz w:val="20"/>
          <w:szCs w:val="20"/>
          <w:lang w:val="es-DO"/>
        </w:rPr>
      </w:pPr>
      <w:r w:rsidRPr="00963AC3">
        <w:rPr>
          <w:bCs/>
          <w:sz w:val="20"/>
          <w:szCs w:val="20"/>
          <w:lang w:val="es-DO"/>
        </w:rPr>
        <w:t>tania.raotorres@touringclub.it</w:t>
      </w:r>
    </w:p>
    <w:p w14:paraId="5DFBACDE" w14:textId="77777777" w:rsidR="00963AC3" w:rsidRPr="00963AC3" w:rsidRDefault="00963AC3">
      <w:pPr>
        <w:rPr>
          <w:sz w:val="20"/>
          <w:szCs w:val="20"/>
          <w:lang w:val="es-DO"/>
        </w:rPr>
      </w:pPr>
    </w:p>
    <w:p w14:paraId="5FB2BF11" w14:textId="43CC739C" w:rsidR="00AB5BC9" w:rsidRPr="00D66792" w:rsidRDefault="00AB5BC9">
      <w:pPr>
        <w:rPr>
          <w:sz w:val="20"/>
          <w:szCs w:val="20"/>
          <w:lang w:val="en-GB"/>
        </w:rPr>
      </w:pPr>
    </w:p>
    <w:p w14:paraId="4922A699" w14:textId="76AA573B" w:rsidR="00AB5BC9" w:rsidRPr="00D66792" w:rsidRDefault="02E546AA" w:rsidP="02E546AA">
      <w:pPr>
        <w:rPr>
          <w:sz w:val="20"/>
          <w:szCs w:val="20"/>
          <w:lang w:val="en-GB"/>
        </w:rPr>
      </w:pPr>
      <w:r w:rsidRPr="00D66792">
        <w:rPr>
          <w:sz w:val="20"/>
          <w:szCs w:val="20"/>
          <w:lang w:val="en-GB"/>
        </w:rPr>
        <w:t>MILANOSPORT</w:t>
      </w:r>
    </w:p>
    <w:p w14:paraId="6B4A2C2A" w14:textId="0DF1105D" w:rsidR="00AB5BC9" w:rsidRPr="00D66792" w:rsidRDefault="003A27A3" w:rsidP="247B2782">
      <w:pPr>
        <w:rPr>
          <w:sz w:val="20"/>
          <w:szCs w:val="20"/>
          <w:lang w:val="en-GB"/>
        </w:rPr>
      </w:pPr>
      <w:hyperlink r:id="rId9">
        <w:r w:rsidR="247B2782" w:rsidRPr="00D66792">
          <w:rPr>
            <w:rStyle w:val="Collegamentoipertestuale"/>
            <w:sz w:val="20"/>
            <w:szCs w:val="20"/>
            <w:lang w:val="en-GB"/>
          </w:rPr>
          <w:t>www.milanosport.it</w:t>
        </w:r>
        <w:r w:rsidR="00AB5BC9" w:rsidRPr="00D66792">
          <w:rPr>
            <w:lang w:val="en-GB"/>
          </w:rPr>
          <w:br/>
        </w:r>
      </w:hyperlink>
      <w:r w:rsidR="247B2782" w:rsidRPr="00D66792">
        <w:rPr>
          <w:sz w:val="20"/>
          <w:szCs w:val="20"/>
          <w:lang w:val="en-GB"/>
        </w:rPr>
        <w:t xml:space="preserve"> Facebook: </w:t>
      </w:r>
      <w:proofErr w:type="spellStart"/>
      <w:proofErr w:type="gramStart"/>
      <w:r w:rsidR="247B2782" w:rsidRPr="00D66792">
        <w:rPr>
          <w:sz w:val="20"/>
          <w:szCs w:val="20"/>
          <w:lang w:val="en-GB"/>
        </w:rPr>
        <w:t>comune.milanosport</w:t>
      </w:r>
      <w:proofErr w:type="spellEnd"/>
      <w:proofErr w:type="gramEnd"/>
      <w:r w:rsidR="00AB5BC9" w:rsidRPr="00D66792">
        <w:rPr>
          <w:lang w:val="en-GB"/>
        </w:rPr>
        <w:br/>
      </w:r>
      <w:r w:rsidR="247B2782" w:rsidRPr="00D66792">
        <w:rPr>
          <w:sz w:val="20"/>
          <w:szCs w:val="20"/>
          <w:lang w:val="en-GB"/>
        </w:rPr>
        <w:t xml:space="preserve"> Twitter: </w:t>
      </w:r>
      <w:proofErr w:type="spellStart"/>
      <w:r w:rsidR="247B2782" w:rsidRPr="00D66792">
        <w:rPr>
          <w:sz w:val="20"/>
          <w:szCs w:val="20"/>
          <w:lang w:val="en-GB"/>
        </w:rPr>
        <w:t>info@milanosport</w:t>
      </w:r>
      <w:proofErr w:type="spellEnd"/>
      <w:r w:rsidR="00AB5BC9" w:rsidRPr="00D66792">
        <w:rPr>
          <w:lang w:val="en-GB"/>
        </w:rPr>
        <w:br/>
      </w:r>
      <w:r w:rsidR="247B2782" w:rsidRPr="00D66792">
        <w:rPr>
          <w:sz w:val="20"/>
          <w:szCs w:val="20"/>
          <w:lang w:val="en-GB"/>
        </w:rPr>
        <w:t xml:space="preserve"> Instagram : </w:t>
      </w:r>
      <w:proofErr w:type="spellStart"/>
      <w:r w:rsidR="247B2782" w:rsidRPr="00D66792">
        <w:rPr>
          <w:sz w:val="20"/>
          <w:szCs w:val="20"/>
          <w:lang w:val="en-GB"/>
        </w:rPr>
        <w:t>milanosport_official</w:t>
      </w:r>
      <w:proofErr w:type="spellEnd"/>
    </w:p>
    <w:p w14:paraId="2203EB4E" w14:textId="0B66C3F0" w:rsidR="00AB5BC9" w:rsidRPr="00D66792" w:rsidRDefault="00AB5BC9">
      <w:pPr>
        <w:rPr>
          <w:sz w:val="20"/>
          <w:szCs w:val="20"/>
          <w:lang w:val="en-GB"/>
        </w:rPr>
      </w:pPr>
    </w:p>
    <w:p w14:paraId="3303B930" w14:textId="6A011B79" w:rsidR="00AB5BC9" w:rsidRPr="00D66792" w:rsidRDefault="00AB5BC9" w:rsidP="247B2782">
      <w:pPr>
        <w:rPr>
          <w:sz w:val="20"/>
          <w:szCs w:val="20"/>
          <w:lang w:val="en-GB"/>
        </w:rPr>
      </w:pPr>
    </w:p>
    <w:p w14:paraId="2EEA4DC8" w14:textId="77777777" w:rsidR="00AB5BC9" w:rsidRPr="00D66792" w:rsidRDefault="00AB5BC9">
      <w:pPr>
        <w:rPr>
          <w:sz w:val="20"/>
          <w:szCs w:val="20"/>
          <w:lang w:val="it-IT"/>
        </w:rPr>
      </w:pPr>
    </w:p>
    <w:p w14:paraId="0CD7B5E9" w14:textId="77777777" w:rsidR="00AB5BC9" w:rsidRPr="00D66792" w:rsidRDefault="00AB5BC9">
      <w:pPr>
        <w:rPr>
          <w:sz w:val="20"/>
          <w:szCs w:val="20"/>
          <w:lang w:val="it-IT"/>
        </w:rPr>
      </w:pPr>
    </w:p>
    <w:p w14:paraId="39D27974" w14:textId="03E194A4" w:rsidR="00AB5BC9" w:rsidRDefault="009E16F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100AAF" wp14:editId="09D5B402">
            <wp:simplePos x="0" y="0"/>
            <wp:positionH relativeFrom="margin">
              <wp:posOffset>-508000</wp:posOffset>
            </wp:positionH>
            <wp:positionV relativeFrom="paragraph">
              <wp:posOffset>374650</wp:posOffset>
            </wp:positionV>
            <wp:extent cx="3827874" cy="711200"/>
            <wp:effectExtent l="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68" b="38955"/>
                    <a:stretch/>
                  </pic:blipFill>
                  <pic:spPr bwMode="auto">
                    <a:xfrm>
                      <a:off x="0" y="0"/>
                      <a:ext cx="3827874" cy="7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BC9">
        <w:rPr>
          <w:sz w:val="20"/>
          <w:szCs w:val="20"/>
        </w:rPr>
        <w:t>Partners:</w:t>
      </w:r>
    </w:p>
    <w:sectPr w:rsidR="00AB5BC9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8ACA" w14:textId="77777777" w:rsidR="003A27A3" w:rsidRDefault="003A27A3" w:rsidP="00AB5BC9">
      <w:pPr>
        <w:spacing w:line="240" w:lineRule="auto"/>
      </w:pPr>
      <w:r>
        <w:separator/>
      </w:r>
    </w:p>
  </w:endnote>
  <w:endnote w:type="continuationSeparator" w:id="0">
    <w:p w14:paraId="6E386957" w14:textId="77777777" w:rsidR="003A27A3" w:rsidRDefault="003A27A3" w:rsidP="00AB5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E2638B9" w14:paraId="500B001A" w14:textId="77777777" w:rsidTr="1E2638B9">
      <w:tc>
        <w:tcPr>
          <w:tcW w:w="3005" w:type="dxa"/>
        </w:tcPr>
        <w:p w14:paraId="753D472A" w14:textId="2EE10D18" w:rsidR="1E2638B9" w:rsidRDefault="1E2638B9" w:rsidP="1E2638B9">
          <w:pPr>
            <w:pStyle w:val="Intestazione"/>
            <w:ind w:left="-115"/>
          </w:pPr>
        </w:p>
      </w:tc>
      <w:tc>
        <w:tcPr>
          <w:tcW w:w="3005" w:type="dxa"/>
        </w:tcPr>
        <w:p w14:paraId="4AD3D573" w14:textId="095F293E" w:rsidR="1E2638B9" w:rsidRDefault="1E2638B9" w:rsidP="1E2638B9">
          <w:pPr>
            <w:pStyle w:val="Intestazione"/>
            <w:jc w:val="center"/>
          </w:pPr>
        </w:p>
      </w:tc>
      <w:tc>
        <w:tcPr>
          <w:tcW w:w="3005" w:type="dxa"/>
        </w:tcPr>
        <w:p w14:paraId="4F58D740" w14:textId="0BB40946" w:rsidR="1E2638B9" w:rsidRDefault="1E2638B9" w:rsidP="1E2638B9">
          <w:pPr>
            <w:pStyle w:val="Intestazione"/>
            <w:ind w:right="-115"/>
            <w:jc w:val="right"/>
          </w:pPr>
        </w:p>
      </w:tc>
    </w:tr>
  </w:tbl>
  <w:p w14:paraId="5BF86150" w14:textId="79D1CAB4" w:rsidR="1E2638B9" w:rsidRDefault="1E2638B9" w:rsidP="1E2638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47E7" w14:textId="77777777" w:rsidR="003A27A3" w:rsidRDefault="003A27A3" w:rsidP="00AB5BC9">
      <w:pPr>
        <w:spacing w:line="240" w:lineRule="auto"/>
      </w:pPr>
      <w:r>
        <w:separator/>
      </w:r>
    </w:p>
  </w:footnote>
  <w:footnote w:type="continuationSeparator" w:id="0">
    <w:p w14:paraId="658DE775" w14:textId="77777777" w:rsidR="003A27A3" w:rsidRDefault="003A27A3" w:rsidP="00AB5B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60E6" w14:textId="1BF39AFB" w:rsidR="00AB5BC9" w:rsidRDefault="00AB5BC9">
    <w:pPr>
      <w:pStyle w:val="Intestazione"/>
    </w:pPr>
    <w:r>
      <w:rPr>
        <w:i/>
        <w:noProof/>
      </w:rPr>
      <w:drawing>
        <wp:inline distT="0" distB="0" distL="0" distR="0" wp14:anchorId="438EEE9A" wp14:editId="578C8AF1">
          <wp:extent cx="1187450" cy="799923"/>
          <wp:effectExtent l="0" t="0" r="0" b="635"/>
          <wp:docPr id="1" name="Immagine 1" descr="Immagine che contiene testo, serviziodatavola, stoviglie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erviziodatavola, stoviglie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210" cy="805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792">
      <w:tab/>
    </w:r>
    <w:r w:rsidR="00D66792">
      <w:tab/>
    </w:r>
    <w:r w:rsidR="00D66792">
      <w:rPr>
        <w:noProof/>
      </w:rPr>
      <w:drawing>
        <wp:inline distT="0" distB="0" distL="0" distR="0" wp14:anchorId="6B8D576A" wp14:editId="285F5B3F">
          <wp:extent cx="1603375" cy="810895"/>
          <wp:effectExtent l="0" t="0" r="0" b="825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CF773B" w14:textId="0E70EDF8" w:rsidR="00AB5BC9" w:rsidRDefault="00D66792">
    <w:pPr>
      <w:pStyle w:val="Intestazione"/>
    </w:pPr>
    <w:r>
      <w:tab/>
    </w:r>
  </w:p>
  <w:p w14:paraId="79729829" w14:textId="77777777" w:rsidR="00AB5BC9" w:rsidRDefault="00AB5B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CA"/>
    <w:rsid w:val="00044978"/>
    <w:rsid w:val="003A27A3"/>
    <w:rsid w:val="00660DCA"/>
    <w:rsid w:val="00963AC3"/>
    <w:rsid w:val="009A12CA"/>
    <w:rsid w:val="009E16F0"/>
    <w:rsid w:val="00AB5BC9"/>
    <w:rsid w:val="00D66792"/>
    <w:rsid w:val="00D833A1"/>
    <w:rsid w:val="02E546AA"/>
    <w:rsid w:val="1E2638B9"/>
    <w:rsid w:val="247B2782"/>
    <w:rsid w:val="4EA39F57"/>
    <w:rsid w:val="72E2F2C4"/>
    <w:rsid w:val="7D5E8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8D2DD"/>
  <w15:docId w15:val="{30FDB6CC-1D60-4E6A-99B5-C84FCD88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AB5BC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BC9"/>
  </w:style>
  <w:style w:type="paragraph" w:styleId="Pidipagina">
    <w:name w:val="footer"/>
    <w:basedOn w:val="Normale"/>
    <w:link w:val="PidipaginaCarattere"/>
    <w:uiPriority w:val="99"/>
    <w:unhideWhenUsed/>
    <w:rsid w:val="00AB5BC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BC9"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ingclub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soundart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4006533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milanosport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mainardi</dc:creator>
  <cp:lastModifiedBy>Marta Fossati</cp:lastModifiedBy>
  <cp:revision>11</cp:revision>
  <dcterms:created xsi:type="dcterms:W3CDTF">2021-05-04T12:17:00Z</dcterms:created>
  <dcterms:modified xsi:type="dcterms:W3CDTF">2021-05-10T15:25:00Z</dcterms:modified>
</cp:coreProperties>
</file>